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F9710" w14:textId="77777777" w:rsidR="00F213A2" w:rsidRDefault="00A13FEE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>
        <w:rPr>
          <w:rFonts w:ascii="楷体" w:eastAsia="楷体" w:hAnsi="楷体" w:cs="楷体"/>
          <w:bCs/>
          <w:sz w:val="32"/>
        </w:rPr>
        <w:t>3</w:t>
      </w:r>
    </w:p>
    <w:p w14:paraId="68E319C0" w14:textId="77777777" w:rsidR="00F213A2" w:rsidRDefault="00A13FEE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 w14:paraId="6B5FCBE4" w14:textId="7D4EDC8C" w:rsidR="00F213A2" w:rsidRDefault="00A13FEE">
      <w:pPr>
        <w:rPr>
          <w:rFonts w:ascii="宋体" w:hAnsi="宋体"/>
          <w:szCs w:val="21"/>
        </w:rPr>
      </w:pPr>
      <w:r>
        <w:rPr>
          <w:rFonts w:hint="eastAsia"/>
          <w:szCs w:val="21"/>
        </w:rPr>
        <w:t>标准名称：</w:t>
      </w:r>
      <w:r w:rsidR="0053473F">
        <w:rPr>
          <w:rFonts w:ascii="宋体" w:hAnsi="宋体" w:cs="宋体" w:hint="eastAsia"/>
          <w:kern w:val="0"/>
          <w:szCs w:val="21"/>
        </w:rPr>
        <w:t>澳洲淡水龙虾健康养殖技术规程</w:t>
      </w:r>
      <w:r>
        <w:rPr>
          <w:rFonts w:ascii="宋体" w:hAnsi="宋体"/>
          <w:szCs w:val="21"/>
        </w:rPr>
        <w:t xml:space="preserve"> </w:t>
      </w:r>
    </w:p>
    <w:p w14:paraId="551DCE4E" w14:textId="77777777" w:rsidR="00F213A2" w:rsidRDefault="00A13FEE">
      <w:pPr>
        <w:rPr>
          <w:szCs w:val="21"/>
        </w:rPr>
      </w:pPr>
      <w:r>
        <w:rPr>
          <w:rFonts w:hint="eastAsia"/>
          <w:szCs w:val="21"/>
        </w:rPr>
        <w:t>负责起草单位：</w:t>
      </w:r>
      <w:r>
        <w:rPr>
          <w:rFonts w:ascii="宋体" w:hAnsi="宋体" w:hint="eastAsia"/>
          <w:lang w:val="zh-CN"/>
        </w:rPr>
        <w:t>湖南湘印康农科技发展有限公司</w:t>
      </w:r>
    </w:p>
    <w:p w14:paraId="73807680" w14:textId="61C80824" w:rsidR="00F213A2" w:rsidRDefault="00A13FEE">
      <w:pPr>
        <w:rPr>
          <w:szCs w:val="21"/>
        </w:rPr>
      </w:pPr>
      <w:r>
        <w:rPr>
          <w:rFonts w:hint="eastAsia"/>
          <w:szCs w:val="21"/>
        </w:rPr>
        <w:t>联系人：</w:t>
      </w:r>
      <w:r w:rsidR="00AA0844" w:rsidRPr="00AA0844">
        <w:rPr>
          <w:rFonts w:ascii="宋体" w:hAnsi="宋体" w:hint="eastAsia"/>
          <w:lang w:val="zh-CN"/>
        </w:rPr>
        <w:t>高金伟</w:t>
      </w:r>
    </w:p>
    <w:p w14:paraId="224F097C" w14:textId="186FDD72" w:rsidR="00F213A2" w:rsidRDefault="00A13FEE"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 w:rsidR="00AA0844" w:rsidRPr="00AA0844">
        <w:rPr>
          <w:szCs w:val="21"/>
        </w:rPr>
        <w:t>17788933926</w:t>
      </w:r>
      <w:r>
        <w:rPr>
          <w:szCs w:val="21"/>
        </w:rPr>
        <w:t xml:space="preserve">           </w:t>
      </w:r>
      <w:r>
        <w:rPr>
          <w:rFonts w:hint="eastAsia"/>
          <w:szCs w:val="21"/>
        </w:rPr>
        <w:t xml:space="preserve">        </w:t>
      </w:r>
      <w:r>
        <w:rPr>
          <w:szCs w:val="21"/>
        </w:rPr>
        <w:t xml:space="preserve">     E-mail</w:t>
      </w:r>
      <w:r>
        <w:rPr>
          <w:rFonts w:hint="eastAsia"/>
          <w:szCs w:val="21"/>
        </w:rPr>
        <w:t>：</w:t>
      </w:r>
      <w:r w:rsidR="00AA0844" w:rsidRPr="00AA0844">
        <w:rPr>
          <w:szCs w:val="21"/>
        </w:rPr>
        <w:t>gaojinwei163@163.com</w:t>
      </w:r>
      <w:r>
        <w:rPr>
          <w:rFonts w:hint="eastAsia"/>
          <w:szCs w:val="21"/>
        </w:rPr>
        <w:t xml:space="preserve"> 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3780"/>
        <w:gridCol w:w="2160"/>
      </w:tblGrid>
      <w:tr w:rsidR="00F213A2" w14:paraId="5B09AAAB" w14:textId="77777777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4D2B8C9F" w14:textId="77777777" w:rsidR="00F213A2" w:rsidRDefault="00A13FEE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1ABEA0E8" w14:textId="77777777" w:rsidR="00F213A2" w:rsidRDefault="00A13FEE"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14:paraId="1E2FA266" w14:textId="77777777" w:rsidR="00F213A2" w:rsidRDefault="00A13FEE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14:paraId="2475ECC9" w14:textId="77777777" w:rsidR="00F213A2" w:rsidRDefault="00A13FEE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F213A2" w14:paraId="195E6967" w14:textId="77777777">
        <w:trPr>
          <w:cantSplit/>
          <w:trHeight w:val="9929"/>
        </w:trPr>
        <w:tc>
          <w:tcPr>
            <w:tcW w:w="720" w:type="dxa"/>
            <w:tcBorders>
              <w:bottom w:val="single" w:sz="12" w:space="0" w:color="auto"/>
            </w:tcBorders>
          </w:tcPr>
          <w:p w14:paraId="1CE53F2F" w14:textId="77777777" w:rsidR="00F213A2" w:rsidRDefault="00F213A2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21B5B87B" w14:textId="77777777" w:rsidR="00F213A2" w:rsidRDefault="00F213A2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14:paraId="53730852" w14:textId="77777777" w:rsidR="00F213A2" w:rsidRDefault="00F213A2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7F13101F" w14:textId="77777777" w:rsidR="00F213A2" w:rsidRDefault="00F213A2">
            <w:pPr>
              <w:spacing w:line="360" w:lineRule="auto"/>
            </w:pPr>
          </w:p>
        </w:tc>
      </w:tr>
    </w:tbl>
    <w:p w14:paraId="55FE5CDF" w14:textId="77777777" w:rsidR="00F213A2" w:rsidRDefault="00A13FEE"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 w14:paraId="1A3DC9A8" w14:textId="77777777" w:rsidR="00F213A2" w:rsidRDefault="00A13FEE">
      <w:pPr>
        <w:tabs>
          <w:tab w:val="left" w:pos="5220"/>
        </w:tabs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>
        <w:rPr>
          <w:rFonts w:hint="eastAsia"/>
          <w:color w:val="FF0000"/>
        </w:rPr>
        <w:t xml:space="preserve">       </w:t>
      </w:r>
      <w:r>
        <w:rPr>
          <w:rFonts w:hint="eastAsia"/>
        </w:rPr>
        <w:t>日前反馈）</w:t>
      </w:r>
    </w:p>
    <w:sectPr w:rsidR="00F213A2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19C0A" w14:textId="77777777" w:rsidR="004601F7" w:rsidRDefault="004601F7">
      <w:r>
        <w:separator/>
      </w:r>
    </w:p>
  </w:endnote>
  <w:endnote w:type="continuationSeparator" w:id="0">
    <w:p w14:paraId="4941BF58" w14:textId="77777777" w:rsidR="004601F7" w:rsidRDefault="00460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E80A2" w14:textId="77777777" w:rsidR="00F213A2" w:rsidRDefault="00A13FEE">
    <w:pPr>
      <w:pStyle w:val="a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14:paraId="35A99707" w14:textId="77777777" w:rsidR="00F213A2" w:rsidRDefault="00F213A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19A73" w14:textId="77777777" w:rsidR="004601F7" w:rsidRDefault="004601F7">
      <w:r>
        <w:separator/>
      </w:r>
    </w:p>
  </w:footnote>
  <w:footnote w:type="continuationSeparator" w:id="0">
    <w:p w14:paraId="47A4A9C1" w14:textId="77777777" w:rsidR="004601F7" w:rsidRDefault="00460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7984"/>
    <w:rsid w:val="00043F9F"/>
    <w:rsid w:val="00102E87"/>
    <w:rsid w:val="00123797"/>
    <w:rsid w:val="00186E72"/>
    <w:rsid w:val="001D530F"/>
    <w:rsid w:val="00206C96"/>
    <w:rsid w:val="00391F48"/>
    <w:rsid w:val="0039475C"/>
    <w:rsid w:val="003C00C1"/>
    <w:rsid w:val="004601F7"/>
    <w:rsid w:val="004B576F"/>
    <w:rsid w:val="0053473F"/>
    <w:rsid w:val="005360DD"/>
    <w:rsid w:val="00540BBF"/>
    <w:rsid w:val="00546C51"/>
    <w:rsid w:val="0066414A"/>
    <w:rsid w:val="007474B2"/>
    <w:rsid w:val="007B3CF1"/>
    <w:rsid w:val="008773E4"/>
    <w:rsid w:val="009A3FBC"/>
    <w:rsid w:val="009E0AB7"/>
    <w:rsid w:val="00A13FEE"/>
    <w:rsid w:val="00A44625"/>
    <w:rsid w:val="00AA0844"/>
    <w:rsid w:val="00B07984"/>
    <w:rsid w:val="00D84BF9"/>
    <w:rsid w:val="00DB3982"/>
    <w:rsid w:val="00E249E2"/>
    <w:rsid w:val="00EE3ADA"/>
    <w:rsid w:val="00F0025F"/>
    <w:rsid w:val="00F213A2"/>
    <w:rsid w:val="00F31FF0"/>
    <w:rsid w:val="3C623B84"/>
    <w:rsid w:val="4015791B"/>
    <w:rsid w:val="663A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0B2FAD"/>
  <w15:docId w15:val="{66E0D846-1F59-4547-85AD-E7DB4EC9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236</Characters>
  <Application>Microsoft Office Word</Application>
  <DocSecurity>0</DocSecurity>
  <Lines>1</Lines>
  <Paragraphs>1</Paragraphs>
  <ScaleCrop>false</ScaleCrop>
  <Company>GSJ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周云</dc:creator>
  <cp:lastModifiedBy>王 铭伟</cp:lastModifiedBy>
  <cp:revision>10</cp:revision>
  <dcterms:created xsi:type="dcterms:W3CDTF">2020-06-03T10:26:00Z</dcterms:created>
  <dcterms:modified xsi:type="dcterms:W3CDTF">2022-03-29T13:34:00Z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360FD5F4C7D3440890570648BEDF0D8C</vt:lpwstr>
  </property>
</Properties>
</file>