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FA" w:rsidRDefault="006F2F0D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DA16FA" w:rsidRDefault="006F2F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DA16FA" w:rsidRDefault="006F2F0D"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</w:rPr>
        <w:t>湖南省森林质量精准提升技术规程</w:t>
      </w:r>
    </w:p>
    <w:p w:rsidR="00DA16FA" w:rsidRDefault="006F2F0D">
      <w:pPr>
        <w:rPr>
          <w:szCs w:val="21"/>
        </w:rPr>
      </w:pPr>
      <w:r>
        <w:rPr>
          <w:rFonts w:hint="eastAsia"/>
          <w:szCs w:val="21"/>
        </w:rPr>
        <w:t>通讯地址：</w:t>
      </w:r>
      <w:r>
        <w:rPr>
          <w:rFonts w:hint="eastAsia"/>
          <w:szCs w:val="21"/>
        </w:rPr>
        <w:t>长沙市韶山南路</w:t>
      </w:r>
      <w:r>
        <w:rPr>
          <w:rFonts w:hint="eastAsia"/>
          <w:szCs w:val="21"/>
        </w:rPr>
        <w:t>658</w:t>
      </w:r>
      <w:r>
        <w:rPr>
          <w:rFonts w:hint="eastAsia"/>
          <w:szCs w:val="21"/>
        </w:rPr>
        <w:t>号</w:t>
      </w:r>
      <w:r>
        <w:rPr>
          <w:rFonts w:hint="eastAsia"/>
          <w:szCs w:val="21"/>
        </w:rPr>
        <w:t>湖南省林业科学院</w:t>
      </w:r>
    </w:p>
    <w:p w:rsidR="00DA16FA" w:rsidRDefault="006F2F0D">
      <w:pPr>
        <w:rPr>
          <w:szCs w:val="21"/>
        </w:rPr>
      </w:pPr>
      <w:r>
        <w:rPr>
          <w:rFonts w:hint="eastAsia"/>
          <w:szCs w:val="21"/>
        </w:rPr>
        <w:t>联系人：童方平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>13973125713</w:t>
      </w:r>
    </w:p>
    <w:p w:rsidR="00DA16FA" w:rsidRDefault="006F2F0D">
      <w:pPr>
        <w:rPr>
          <w:szCs w:val="21"/>
        </w:rPr>
      </w:pPr>
      <w:r>
        <w:rPr>
          <w:rFonts w:hint="eastAsia"/>
          <w:szCs w:val="21"/>
        </w:rPr>
        <w:t>电子邮箱：</w:t>
      </w:r>
      <w:hyperlink r:id="rId8" w:history="1">
        <w:r>
          <w:rPr>
            <w:rFonts w:hint="eastAsia"/>
            <w:szCs w:val="21"/>
          </w:rPr>
          <w:t>tongfangping@sina.com</w:t>
        </w:r>
      </w:hyperlink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DA16FA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DA16FA" w:rsidRDefault="006F2F0D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A16FA" w:rsidRDefault="006F2F0D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A16FA" w:rsidRDefault="006F2F0D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DA16FA" w:rsidRDefault="006F2F0D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DA16FA">
        <w:trPr>
          <w:cantSplit/>
          <w:trHeight w:val="9534"/>
        </w:trPr>
        <w:tc>
          <w:tcPr>
            <w:tcW w:w="720" w:type="dxa"/>
            <w:tcBorders>
              <w:bottom w:val="single" w:sz="12" w:space="0" w:color="auto"/>
            </w:tcBorders>
          </w:tcPr>
          <w:p w:rsidR="00DA16FA" w:rsidRDefault="00DA16FA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A16FA" w:rsidRDefault="00DA16FA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DA16FA" w:rsidRDefault="00DA16FA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A16FA" w:rsidRDefault="00DA16FA">
            <w:pPr>
              <w:spacing w:line="360" w:lineRule="auto"/>
            </w:pPr>
          </w:p>
        </w:tc>
      </w:tr>
    </w:tbl>
    <w:p w:rsidR="00DA16FA" w:rsidRDefault="006F2F0D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DA16FA" w:rsidRDefault="006F2F0D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126379">
        <w:rPr>
          <w:rFonts w:hint="eastAsia"/>
        </w:rPr>
        <w:t>25</w:t>
      </w:r>
      <w:bookmarkStart w:id="0" w:name="_GoBack"/>
      <w:bookmarkEnd w:id="0"/>
      <w:r>
        <w:rPr>
          <w:rFonts w:hint="eastAsia"/>
        </w:rPr>
        <w:t>日前反馈）</w:t>
      </w:r>
    </w:p>
    <w:sectPr w:rsidR="00DA16FA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0D" w:rsidRDefault="006F2F0D">
      <w:r>
        <w:separator/>
      </w:r>
    </w:p>
  </w:endnote>
  <w:endnote w:type="continuationSeparator" w:id="0">
    <w:p w:rsidR="006F2F0D" w:rsidRDefault="006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FA" w:rsidRDefault="006F2F0D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126379" w:rsidRPr="00126379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DA16FA" w:rsidRDefault="00DA16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0D" w:rsidRDefault="006F2F0D">
      <w:r>
        <w:separator/>
      </w:r>
    </w:p>
  </w:footnote>
  <w:footnote w:type="continuationSeparator" w:id="0">
    <w:p w:rsidR="006F2F0D" w:rsidRDefault="006F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6379"/>
    <w:rsid w:val="00363603"/>
    <w:rsid w:val="0039475C"/>
    <w:rsid w:val="00396B21"/>
    <w:rsid w:val="00546C51"/>
    <w:rsid w:val="0066414A"/>
    <w:rsid w:val="006F2F0D"/>
    <w:rsid w:val="007A45AF"/>
    <w:rsid w:val="00801330"/>
    <w:rsid w:val="00B07984"/>
    <w:rsid w:val="00BB3375"/>
    <w:rsid w:val="00DA16FA"/>
    <w:rsid w:val="00F75150"/>
    <w:rsid w:val="137C6540"/>
    <w:rsid w:val="245D3FC2"/>
    <w:rsid w:val="26FA4B4C"/>
    <w:rsid w:val="34043F5B"/>
    <w:rsid w:val="4E9805F6"/>
    <w:rsid w:val="519D2932"/>
    <w:rsid w:val="57E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gfangping@s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163</Characters>
  <Application>Microsoft Office Word</Application>
  <DocSecurity>0</DocSecurity>
  <Lines>11</Lines>
  <Paragraphs>13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周云</cp:lastModifiedBy>
  <cp:revision>7</cp:revision>
  <dcterms:created xsi:type="dcterms:W3CDTF">2020-04-09T07:43:00Z</dcterms:created>
  <dcterms:modified xsi:type="dcterms:W3CDTF">2020-08-25T02:32:00Z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